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E5B73" w14:textId="77777777" w:rsidR="002539E4" w:rsidRDefault="002539E4">
      <w:pPr>
        <w:pStyle w:val="BodyText"/>
        <w:jc w:val="center"/>
        <w:rPr>
          <w:b/>
          <w:color w:val="000000"/>
          <w:szCs w:val="24"/>
        </w:rPr>
      </w:pPr>
    </w:p>
    <w:p w14:paraId="38F70F56" w14:textId="77777777" w:rsidR="002539E4" w:rsidRDefault="002539E4">
      <w:pPr>
        <w:pStyle w:val="BodyText"/>
        <w:jc w:val="center"/>
        <w:rPr>
          <w:b/>
          <w:color w:val="000000"/>
          <w:szCs w:val="24"/>
        </w:rPr>
      </w:pPr>
    </w:p>
    <w:p w14:paraId="6FF31929" w14:textId="77777777" w:rsidR="00C86BA5" w:rsidRDefault="00C86BA5">
      <w:pPr>
        <w:pStyle w:val="BodyText"/>
        <w:jc w:val="center"/>
        <w:rPr>
          <w:b/>
          <w:color w:val="000000"/>
          <w:szCs w:val="24"/>
        </w:rPr>
      </w:pPr>
      <w:bookmarkStart w:id="0" w:name="_GoBack"/>
      <w:bookmarkEnd w:id="0"/>
      <w:r w:rsidRPr="007157F2">
        <w:rPr>
          <w:b/>
          <w:color w:val="000000"/>
          <w:szCs w:val="24"/>
        </w:rPr>
        <w:t>CITY COUNCIL AGENDA</w:t>
      </w:r>
    </w:p>
    <w:p w14:paraId="5C193DB1" w14:textId="77777777" w:rsidR="002A05D9" w:rsidRPr="007157F2" w:rsidRDefault="002A05D9">
      <w:pPr>
        <w:pStyle w:val="BodyText"/>
        <w:jc w:val="center"/>
        <w:rPr>
          <w:b/>
          <w:color w:val="000000"/>
          <w:szCs w:val="24"/>
        </w:rPr>
      </w:pPr>
    </w:p>
    <w:p w14:paraId="4F609C9F" w14:textId="77777777" w:rsidR="00C86BA5" w:rsidRPr="007157F2" w:rsidRDefault="00C86BA5">
      <w:pPr>
        <w:pStyle w:val="BodyText"/>
        <w:rPr>
          <w:color w:val="000000"/>
          <w:szCs w:val="24"/>
        </w:rPr>
      </w:pPr>
    </w:p>
    <w:p w14:paraId="48655A20" w14:textId="5F16A613" w:rsidR="00DD73F3" w:rsidRPr="00B0663D" w:rsidRDefault="003D377F" w:rsidP="00DC5DEB">
      <w:pPr>
        <w:pStyle w:val="BodyText"/>
        <w:spacing w:after="200"/>
        <w:rPr>
          <w:color w:val="000000" w:themeColor="text1"/>
          <w:sz w:val="22"/>
          <w:szCs w:val="22"/>
        </w:rPr>
      </w:pPr>
      <w:r w:rsidRPr="00B0663D">
        <w:rPr>
          <w:color w:val="000000" w:themeColor="text1"/>
          <w:sz w:val="22"/>
          <w:szCs w:val="22"/>
        </w:rPr>
        <w:t>Tuesday</w:t>
      </w:r>
      <w:r w:rsidR="00F146D4" w:rsidRPr="00B0663D">
        <w:rPr>
          <w:color w:val="000000" w:themeColor="text1"/>
          <w:sz w:val="22"/>
          <w:szCs w:val="22"/>
        </w:rPr>
        <w:t xml:space="preserve">, </w:t>
      </w:r>
      <w:r w:rsidR="00A15BBD" w:rsidRPr="00B0663D">
        <w:rPr>
          <w:color w:val="000000" w:themeColor="text1"/>
          <w:sz w:val="22"/>
          <w:szCs w:val="22"/>
        </w:rPr>
        <w:t xml:space="preserve">August </w:t>
      </w:r>
      <w:r w:rsidR="008A7195">
        <w:rPr>
          <w:color w:val="000000" w:themeColor="text1"/>
          <w:sz w:val="22"/>
          <w:szCs w:val="22"/>
        </w:rPr>
        <w:t>11, 2026</w:t>
      </w:r>
      <w:r w:rsidR="00C86BA5" w:rsidRPr="00B0663D">
        <w:rPr>
          <w:color w:val="000000" w:themeColor="text1"/>
          <w:sz w:val="22"/>
          <w:szCs w:val="22"/>
        </w:rPr>
        <w:t xml:space="preserve">, </w:t>
      </w:r>
      <w:r w:rsidR="00CE3871" w:rsidRPr="00B0663D">
        <w:rPr>
          <w:color w:val="000000" w:themeColor="text1"/>
          <w:sz w:val="22"/>
          <w:szCs w:val="22"/>
        </w:rPr>
        <w:t>5:00</w:t>
      </w:r>
      <w:r w:rsidR="00C86BA5" w:rsidRPr="00B0663D">
        <w:rPr>
          <w:color w:val="000000" w:themeColor="text1"/>
          <w:sz w:val="22"/>
          <w:szCs w:val="22"/>
        </w:rPr>
        <w:t xml:space="preserve"> o’clock p.m., </w:t>
      </w:r>
      <w:r w:rsidR="00935C66" w:rsidRPr="00B0663D">
        <w:rPr>
          <w:color w:val="000000" w:themeColor="text1"/>
          <w:sz w:val="22"/>
          <w:szCs w:val="22"/>
        </w:rPr>
        <w:t>Council Chambers, Sac City Municipal Building</w:t>
      </w:r>
    </w:p>
    <w:p w14:paraId="733F59B6" w14:textId="77777777" w:rsidR="006C3494" w:rsidRPr="00B0663D" w:rsidRDefault="006C3494" w:rsidP="00DC5DEB">
      <w:pPr>
        <w:pStyle w:val="BodyText"/>
        <w:spacing w:after="200"/>
        <w:rPr>
          <w:color w:val="000000" w:themeColor="text1"/>
          <w:sz w:val="22"/>
          <w:szCs w:val="22"/>
        </w:rPr>
      </w:pPr>
    </w:p>
    <w:p w14:paraId="60617E05" w14:textId="77777777" w:rsidR="003D377F" w:rsidRPr="00B0663D" w:rsidRDefault="00C86BA5" w:rsidP="00DC5DEB">
      <w:pPr>
        <w:numPr>
          <w:ilvl w:val="0"/>
          <w:numId w:val="8"/>
        </w:numPr>
        <w:spacing w:after="200"/>
        <w:rPr>
          <w:sz w:val="22"/>
          <w:szCs w:val="22"/>
        </w:rPr>
      </w:pPr>
      <w:r w:rsidRPr="00B0663D">
        <w:rPr>
          <w:sz w:val="22"/>
          <w:szCs w:val="22"/>
        </w:rPr>
        <w:t>Roll Call/Call to Order.</w:t>
      </w:r>
    </w:p>
    <w:p w14:paraId="172C7D08" w14:textId="77777777" w:rsidR="00C86BA5" w:rsidRPr="00B0663D" w:rsidRDefault="003D377F" w:rsidP="00DC5DEB">
      <w:pPr>
        <w:numPr>
          <w:ilvl w:val="0"/>
          <w:numId w:val="8"/>
        </w:numPr>
        <w:spacing w:after="200"/>
        <w:rPr>
          <w:sz w:val="22"/>
          <w:szCs w:val="22"/>
        </w:rPr>
      </w:pPr>
      <w:r w:rsidRPr="00B0663D">
        <w:rPr>
          <w:sz w:val="22"/>
          <w:szCs w:val="22"/>
        </w:rPr>
        <w:t>Conflict of Interest Statement.</w:t>
      </w:r>
    </w:p>
    <w:p w14:paraId="20C54F02" w14:textId="77777777" w:rsidR="00C86BA5" w:rsidRPr="00B0663D" w:rsidRDefault="00A80866" w:rsidP="00C02CE9">
      <w:pPr>
        <w:numPr>
          <w:ilvl w:val="0"/>
          <w:numId w:val="8"/>
        </w:numPr>
        <w:spacing w:after="200"/>
        <w:rPr>
          <w:sz w:val="22"/>
          <w:szCs w:val="22"/>
        </w:rPr>
      </w:pPr>
      <w:r w:rsidRPr="00B0663D">
        <w:rPr>
          <w:sz w:val="22"/>
          <w:szCs w:val="22"/>
        </w:rPr>
        <w:t>Consent</w:t>
      </w:r>
      <w:r w:rsidR="00C86BA5" w:rsidRPr="00B0663D">
        <w:rPr>
          <w:sz w:val="22"/>
          <w:szCs w:val="22"/>
        </w:rPr>
        <w:t xml:space="preserve"> Agenda.</w:t>
      </w:r>
    </w:p>
    <w:p w14:paraId="4C74D4EB" w14:textId="77777777" w:rsidR="00C86BA5" w:rsidRPr="00B0663D" w:rsidRDefault="00C86BA5" w:rsidP="00DC5DEB">
      <w:pPr>
        <w:numPr>
          <w:ilvl w:val="0"/>
          <w:numId w:val="14"/>
        </w:numPr>
        <w:spacing w:after="200"/>
        <w:rPr>
          <w:sz w:val="22"/>
          <w:szCs w:val="22"/>
        </w:rPr>
      </w:pPr>
      <w:r w:rsidRPr="00B0663D">
        <w:rPr>
          <w:sz w:val="22"/>
          <w:szCs w:val="22"/>
        </w:rPr>
        <w:t>Approval of Agenda.</w:t>
      </w:r>
    </w:p>
    <w:p w14:paraId="3919295E" w14:textId="5622D74F" w:rsidR="001220AE" w:rsidRDefault="00C86BA5" w:rsidP="0026499A">
      <w:pPr>
        <w:numPr>
          <w:ilvl w:val="0"/>
          <w:numId w:val="14"/>
        </w:numPr>
        <w:tabs>
          <w:tab w:val="left" w:pos="720"/>
        </w:tabs>
        <w:spacing w:after="200"/>
        <w:rPr>
          <w:sz w:val="22"/>
          <w:szCs w:val="22"/>
        </w:rPr>
      </w:pPr>
      <w:r w:rsidRPr="00B0663D">
        <w:rPr>
          <w:sz w:val="22"/>
          <w:szCs w:val="22"/>
        </w:rPr>
        <w:t>Approval of t</w:t>
      </w:r>
      <w:r w:rsidR="00D042D1" w:rsidRPr="00B0663D">
        <w:rPr>
          <w:sz w:val="22"/>
          <w:szCs w:val="22"/>
        </w:rPr>
        <w:t xml:space="preserve">he Minutes of the </w:t>
      </w:r>
      <w:r w:rsidR="00516EB0" w:rsidRPr="00B0663D">
        <w:rPr>
          <w:sz w:val="22"/>
          <w:szCs w:val="22"/>
        </w:rPr>
        <w:t xml:space="preserve">July </w:t>
      </w:r>
      <w:r w:rsidR="00334091" w:rsidRPr="00B0663D">
        <w:rPr>
          <w:sz w:val="22"/>
          <w:szCs w:val="22"/>
        </w:rPr>
        <w:t>2</w:t>
      </w:r>
      <w:r w:rsidR="009307D7">
        <w:rPr>
          <w:sz w:val="22"/>
          <w:szCs w:val="22"/>
        </w:rPr>
        <w:t>8</w:t>
      </w:r>
      <w:r w:rsidR="002F2D64" w:rsidRPr="00B0663D">
        <w:rPr>
          <w:sz w:val="22"/>
          <w:szCs w:val="22"/>
        </w:rPr>
        <w:t>, 20</w:t>
      </w:r>
      <w:r w:rsidR="009307D7">
        <w:rPr>
          <w:sz w:val="22"/>
          <w:szCs w:val="22"/>
        </w:rPr>
        <w:t>26</w:t>
      </w:r>
      <w:r w:rsidR="00A47351" w:rsidRPr="00B0663D">
        <w:rPr>
          <w:sz w:val="22"/>
          <w:szCs w:val="22"/>
        </w:rPr>
        <w:t xml:space="preserve"> Council Meeting.</w:t>
      </w:r>
    </w:p>
    <w:p w14:paraId="7B4C1487" w14:textId="1F708482" w:rsidR="006E33EB" w:rsidRPr="00B0663D" w:rsidRDefault="006E33EB" w:rsidP="0026499A">
      <w:pPr>
        <w:numPr>
          <w:ilvl w:val="0"/>
          <w:numId w:val="14"/>
        </w:numPr>
        <w:tabs>
          <w:tab w:val="left" w:pos="720"/>
        </w:tabs>
        <w:spacing w:after="200"/>
        <w:rPr>
          <w:sz w:val="22"/>
          <w:szCs w:val="22"/>
        </w:rPr>
      </w:pPr>
      <w:r>
        <w:rPr>
          <w:sz w:val="22"/>
          <w:szCs w:val="22"/>
        </w:rPr>
        <w:t>Consideration of Application by Larry Hasek for a Bow License for Hunting Inside the City Limits.</w:t>
      </w:r>
    </w:p>
    <w:p w14:paraId="06EF1C34" w14:textId="77777777" w:rsidR="00F55C19" w:rsidRPr="00B0663D" w:rsidRDefault="00354BAB" w:rsidP="00F55C19">
      <w:pPr>
        <w:numPr>
          <w:ilvl w:val="0"/>
          <w:numId w:val="14"/>
        </w:numPr>
        <w:spacing w:after="200"/>
        <w:rPr>
          <w:color w:val="000000"/>
          <w:sz w:val="22"/>
          <w:szCs w:val="22"/>
        </w:rPr>
      </w:pPr>
      <w:r w:rsidRPr="00B0663D">
        <w:rPr>
          <w:color w:val="000000"/>
          <w:sz w:val="22"/>
          <w:szCs w:val="22"/>
        </w:rPr>
        <w:t>Claims</w:t>
      </w:r>
      <w:r w:rsidR="00C86BA5" w:rsidRPr="00B0663D">
        <w:rPr>
          <w:color w:val="000000"/>
          <w:sz w:val="22"/>
          <w:szCs w:val="22"/>
        </w:rPr>
        <w:t>.</w:t>
      </w:r>
    </w:p>
    <w:p w14:paraId="1E19A81F" w14:textId="77777777" w:rsidR="0033643E" w:rsidRPr="00B0663D" w:rsidRDefault="00C86BA5" w:rsidP="0033643E">
      <w:pPr>
        <w:numPr>
          <w:ilvl w:val="0"/>
          <w:numId w:val="8"/>
        </w:numPr>
        <w:spacing w:after="200"/>
        <w:rPr>
          <w:color w:val="000000"/>
          <w:sz w:val="22"/>
          <w:szCs w:val="22"/>
        </w:rPr>
      </w:pPr>
      <w:r w:rsidRPr="00B0663D">
        <w:rPr>
          <w:color w:val="000000"/>
          <w:sz w:val="22"/>
          <w:szCs w:val="22"/>
        </w:rPr>
        <w:t>Citizens</w:t>
      </w:r>
      <w:r w:rsidR="00A80866" w:rsidRPr="00B0663D">
        <w:rPr>
          <w:color w:val="000000"/>
          <w:sz w:val="22"/>
          <w:szCs w:val="22"/>
        </w:rPr>
        <w:t>’</w:t>
      </w:r>
      <w:r w:rsidRPr="00B0663D">
        <w:rPr>
          <w:color w:val="000000"/>
          <w:sz w:val="22"/>
          <w:szCs w:val="22"/>
        </w:rPr>
        <w:t xml:space="preserve"> Opportunity to Address the Council on Items Not on the Agenda.</w:t>
      </w:r>
    </w:p>
    <w:p w14:paraId="6C6F97B5" w14:textId="76A11430" w:rsidR="00167ADD" w:rsidRPr="000E28E1" w:rsidRDefault="00C86BA5" w:rsidP="00FE1879">
      <w:pPr>
        <w:numPr>
          <w:ilvl w:val="0"/>
          <w:numId w:val="8"/>
        </w:numPr>
        <w:spacing w:after="200"/>
        <w:rPr>
          <w:color w:val="000000"/>
          <w:sz w:val="22"/>
          <w:szCs w:val="22"/>
        </w:rPr>
      </w:pPr>
      <w:r w:rsidRPr="00B0663D">
        <w:rPr>
          <w:color w:val="000000"/>
          <w:sz w:val="22"/>
          <w:szCs w:val="22"/>
        </w:rPr>
        <w:t>Miscellaneous.</w:t>
      </w:r>
    </w:p>
    <w:p w14:paraId="377175C3" w14:textId="6A5A64A4" w:rsidR="00167ADD" w:rsidRDefault="000E28E1" w:rsidP="00FE1879">
      <w:pPr>
        <w:ind w:left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</w:t>
      </w:r>
      <w:r w:rsidR="00167ADD" w:rsidRPr="00202A4F">
        <w:rPr>
          <w:color w:val="000000" w:themeColor="text1"/>
          <w:sz w:val="22"/>
          <w:szCs w:val="22"/>
        </w:rPr>
        <w:t>.   Consideration of Accepting Abby Greenlee’s Resignation from the Kid’s World Board.</w:t>
      </w:r>
    </w:p>
    <w:p w14:paraId="43D7E266" w14:textId="77777777" w:rsidR="00EC714A" w:rsidRDefault="00EC714A" w:rsidP="00FE1879">
      <w:pPr>
        <w:ind w:left="720"/>
        <w:rPr>
          <w:color w:val="000000" w:themeColor="text1"/>
          <w:sz w:val="22"/>
          <w:szCs w:val="22"/>
        </w:rPr>
      </w:pPr>
    </w:p>
    <w:p w14:paraId="2F8C4582" w14:textId="05D1733E" w:rsidR="00EC714A" w:rsidRPr="00EC714A" w:rsidRDefault="00EC714A" w:rsidP="00FE1879">
      <w:pPr>
        <w:ind w:left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B.   Discussion </w:t>
      </w:r>
      <w:r w:rsidRPr="00EC714A">
        <w:rPr>
          <w:color w:val="000000" w:themeColor="text1"/>
          <w:sz w:val="22"/>
          <w:szCs w:val="22"/>
        </w:rPr>
        <w:t xml:space="preserve">with </w:t>
      </w:r>
      <w:r>
        <w:rPr>
          <w:color w:val="242424"/>
          <w:sz w:val="23"/>
          <w:szCs w:val="23"/>
          <w:shd w:val="clear" w:color="auto" w:fill="FFFFFF"/>
        </w:rPr>
        <w:t>JEO Regarding the Deer Run W</w:t>
      </w:r>
      <w:r w:rsidRPr="00EC714A">
        <w:rPr>
          <w:color w:val="242424"/>
          <w:sz w:val="23"/>
          <w:szCs w:val="23"/>
          <w:shd w:val="clear" w:color="auto" w:fill="FFFFFF"/>
        </w:rPr>
        <w:t>ater</w:t>
      </w:r>
      <w:r>
        <w:rPr>
          <w:color w:val="242424"/>
          <w:sz w:val="23"/>
          <w:szCs w:val="23"/>
          <w:shd w:val="clear" w:color="auto" w:fill="FFFFFF"/>
        </w:rPr>
        <w:t xml:space="preserve"> Main Construction P</w:t>
      </w:r>
      <w:r w:rsidRPr="00EC714A">
        <w:rPr>
          <w:color w:val="242424"/>
          <w:sz w:val="23"/>
          <w:szCs w:val="23"/>
          <w:shd w:val="clear" w:color="auto" w:fill="FFFFFF"/>
        </w:rPr>
        <w:t>roject.</w:t>
      </w:r>
    </w:p>
    <w:p w14:paraId="2226ACB2" w14:textId="77777777" w:rsidR="00FE1879" w:rsidRDefault="00FE1879" w:rsidP="00B0663D">
      <w:pPr>
        <w:ind w:left="720"/>
        <w:rPr>
          <w:color w:val="FF0000"/>
          <w:sz w:val="22"/>
          <w:szCs w:val="22"/>
        </w:rPr>
      </w:pPr>
    </w:p>
    <w:p w14:paraId="60B8FF95" w14:textId="4D8CE251" w:rsidR="005946AE" w:rsidRPr="003276B1" w:rsidRDefault="003276B1" w:rsidP="00B0663D">
      <w:pPr>
        <w:ind w:left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</w:t>
      </w:r>
      <w:r w:rsidR="005946AE" w:rsidRPr="003276B1">
        <w:rPr>
          <w:color w:val="000000" w:themeColor="text1"/>
          <w:sz w:val="22"/>
          <w:szCs w:val="22"/>
        </w:rPr>
        <w:t>.   Introduction and 1</w:t>
      </w:r>
      <w:r w:rsidR="005946AE" w:rsidRPr="003276B1">
        <w:rPr>
          <w:color w:val="000000" w:themeColor="text1"/>
          <w:sz w:val="22"/>
          <w:szCs w:val="22"/>
          <w:vertAlign w:val="superscript"/>
        </w:rPr>
        <w:t>st</w:t>
      </w:r>
      <w:r w:rsidR="005946AE" w:rsidRPr="003276B1">
        <w:rPr>
          <w:color w:val="000000" w:themeColor="text1"/>
          <w:sz w:val="22"/>
          <w:szCs w:val="22"/>
        </w:rPr>
        <w:t xml:space="preserve"> Reading of Ordinance No. 2026-343 entitled, “Ordinance Regarding</w:t>
      </w:r>
    </w:p>
    <w:p w14:paraId="3028EFA6" w14:textId="0F82FAB3" w:rsidR="005946AE" w:rsidRPr="003276B1" w:rsidRDefault="005946AE" w:rsidP="00B0663D">
      <w:pPr>
        <w:ind w:left="720"/>
        <w:rPr>
          <w:color w:val="000000" w:themeColor="text1"/>
          <w:sz w:val="22"/>
          <w:szCs w:val="22"/>
        </w:rPr>
      </w:pPr>
      <w:r w:rsidRPr="003276B1">
        <w:rPr>
          <w:color w:val="000000" w:themeColor="text1"/>
          <w:sz w:val="22"/>
          <w:szCs w:val="22"/>
        </w:rPr>
        <w:t xml:space="preserve">       Bark Park Rules &amp; Regulations</w:t>
      </w:r>
      <w:r w:rsidR="000F53DA" w:rsidRPr="003276B1">
        <w:rPr>
          <w:color w:val="000000" w:themeColor="text1"/>
          <w:sz w:val="22"/>
          <w:szCs w:val="22"/>
        </w:rPr>
        <w:t>.”</w:t>
      </w:r>
    </w:p>
    <w:p w14:paraId="1B8F0FFF" w14:textId="77777777" w:rsidR="001F715D" w:rsidRPr="00B0663D" w:rsidRDefault="001F715D" w:rsidP="004E72E3">
      <w:pPr>
        <w:ind w:left="720"/>
        <w:rPr>
          <w:color w:val="000000" w:themeColor="text1"/>
          <w:sz w:val="22"/>
          <w:szCs w:val="22"/>
        </w:rPr>
      </w:pPr>
    </w:p>
    <w:p w14:paraId="55411C99" w14:textId="77777777" w:rsidR="00C86BA5" w:rsidRPr="00B0663D" w:rsidRDefault="00C86BA5" w:rsidP="009F44C0">
      <w:pPr>
        <w:pStyle w:val="ListParagraph"/>
        <w:numPr>
          <w:ilvl w:val="0"/>
          <w:numId w:val="8"/>
        </w:numPr>
        <w:tabs>
          <w:tab w:val="left" w:pos="1080"/>
          <w:tab w:val="left" w:pos="1170"/>
        </w:tabs>
        <w:spacing w:after="200"/>
        <w:rPr>
          <w:color w:val="000000"/>
          <w:sz w:val="22"/>
          <w:szCs w:val="22"/>
        </w:rPr>
      </w:pPr>
      <w:r w:rsidRPr="00B0663D">
        <w:rPr>
          <w:color w:val="000000"/>
          <w:sz w:val="22"/>
          <w:szCs w:val="22"/>
        </w:rPr>
        <w:t>Council Forum.</w:t>
      </w:r>
    </w:p>
    <w:p w14:paraId="2FF4FF6E" w14:textId="0EFFF0B1" w:rsidR="000544F4" w:rsidRPr="004E72E3" w:rsidRDefault="00C86BA5" w:rsidP="000544F4">
      <w:pPr>
        <w:numPr>
          <w:ilvl w:val="0"/>
          <w:numId w:val="8"/>
        </w:numPr>
        <w:spacing w:after="200"/>
        <w:rPr>
          <w:color w:val="000000"/>
          <w:sz w:val="24"/>
          <w:szCs w:val="24"/>
        </w:rPr>
      </w:pPr>
      <w:r w:rsidRPr="00B0663D">
        <w:rPr>
          <w:color w:val="000000"/>
          <w:sz w:val="22"/>
          <w:szCs w:val="22"/>
        </w:rPr>
        <w:t>Adjou</w:t>
      </w:r>
      <w:r w:rsidR="00AE5338" w:rsidRPr="00B0663D">
        <w:rPr>
          <w:color w:val="000000"/>
          <w:sz w:val="22"/>
          <w:szCs w:val="22"/>
        </w:rPr>
        <w:t>rnment.</w:t>
      </w:r>
      <w:r w:rsidR="00AE5338" w:rsidRPr="00B0663D">
        <w:rPr>
          <w:color w:val="000000"/>
          <w:sz w:val="22"/>
          <w:szCs w:val="22"/>
        </w:rPr>
        <w:tab/>
        <w:t>Motion: _____________</w:t>
      </w:r>
      <w:r w:rsidRPr="00B0663D">
        <w:rPr>
          <w:color w:val="000000"/>
          <w:sz w:val="22"/>
          <w:szCs w:val="22"/>
        </w:rPr>
        <w:t>Second:</w:t>
      </w:r>
      <w:r w:rsidR="00AE5338" w:rsidRPr="00B0663D">
        <w:rPr>
          <w:color w:val="000000"/>
          <w:sz w:val="22"/>
          <w:szCs w:val="22"/>
        </w:rPr>
        <w:t xml:space="preserve"> ____________</w:t>
      </w:r>
      <w:r w:rsidRPr="00B0663D">
        <w:rPr>
          <w:color w:val="000000"/>
          <w:sz w:val="22"/>
          <w:szCs w:val="22"/>
        </w:rPr>
        <w:t xml:space="preserve">Time: </w:t>
      </w:r>
      <w:r w:rsidR="00DD6A51" w:rsidRPr="00B0663D">
        <w:rPr>
          <w:color w:val="000000"/>
          <w:sz w:val="22"/>
          <w:szCs w:val="22"/>
          <w:u w:val="single"/>
        </w:rPr>
        <w:tab/>
      </w:r>
      <w:r w:rsidR="00DD6A51" w:rsidRPr="00B0663D">
        <w:rPr>
          <w:color w:val="000000"/>
          <w:sz w:val="22"/>
          <w:szCs w:val="22"/>
          <w:u w:val="single"/>
        </w:rPr>
        <w:tab/>
      </w:r>
      <w:r w:rsidR="00DD6A51" w:rsidRPr="00B0663D">
        <w:rPr>
          <w:color w:val="000000"/>
          <w:sz w:val="22"/>
          <w:szCs w:val="22"/>
          <w:u w:val="single"/>
        </w:rPr>
        <w:tab/>
      </w:r>
    </w:p>
    <w:sectPr w:rsidR="000544F4" w:rsidRPr="004E72E3" w:rsidSect="001F715D">
      <w:pgSz w:w="12240" w:h="20160" w:code="5"/>
      <w:pgMar w:top="288" w:right="1152" w:bottom="28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6E633" w14:textId="77777777" w:rsidR="005C527C" w:rsidRDefault="005C527C" w:rsidP="00724019">
      <w:r>
        <w:separator/>
      </w:r>
    </w:p>
  </w:endnote>
  <w:endnote w:type="continuationSeparator" w:id="0">
    <w:p w14:paraId="18A85137" w14:textId="77777777" w:rsidR="005C527C" w:rsidRDefault="005C527C" w:rsidP="0072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A6C2E" w14:textId="77777777" w:rsidR="005C527C" w:rsidRDefault="005C527C" w:rsidP="00724019">
      <w:r>
        <w:separator/>
      </w:r>
    </w:p>
  </w:footnote>
  <w:footnote w:type="continuationSeparator" w:id="0">
    <w:p w14:paraId="067A6DB5" w14:textId="77777777" w:rsidR="005C527C" w:rsidRDefault="005C527C" w:rsidP="00724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1503"/>
    <w:multiLevelType w:val="hybridMultilevel"/>
    <w:tmpl w:val="1442A368"/>
    <w:lvl w:ilvl="0" w:tplc="E2A097D4">
      <w:start w:val="50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D258C"/>
    <w:multiLevelType w:val="hybridMultilevel"/>
    <w:tmpl w:val="2626F312"/>
    <w:lvl w:ilvl="0" w:tplc="CA6886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F7C64"/>
    <w:multiLevelType w:val="hybridMultilevel"/>
    <w:tmpl w:val="52E0F030"/>
    <w:lvl w:ilvl="0" w:tplc="A544CE9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5BC27EB"/>
    <w:multiLevelType w:val="multilevel"/>
    <w:tmpl w:val="9514903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upperLetter"/>
      <w:lvlText w:val="%5."/>
      <w:lvlJc w:val="left"/>
      <w:pPr>
        <w:ind w:left="39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160C79"/>
    <w:multiLevelType w:val="hybridMultilevel"/>
    <w:tmpl w:val="5F00F0EA"/>
    <w:lvl w:ilvl="0" w:tplc="CA6886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7A04882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42043F"/>
    <w:multiLevelType w:val="hybridMultilevel"/>
    <w:tmpl w:val="E12019F8"/>
    <w:lvl w:ilvl="0" w:tplc="F6747E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36750"/>
    <w:multiLevelType w:val="hybridMultilevel"/>
    <w:tmpl w:val="48AEADB2"/>
    <w:lvl w:ilvl="0" w:tplc="CA6886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7A04882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8B249E"/>
    <w:multiLevelType w:val="hybridMultilevel"/>
    <w:tmpl w:val="88DE4092"/>
    <w:lvl w:ilvl="0" w:tplc="B7A4AB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2B3CEA"/>
    <w:multiLevelType w:val="hybridMultilevel"/>
    <w:tmpl w:val="53EACA3A"/>
    <w:lvl w:ilvl="0" w:tplc="F954A97A">
      <w:start w:val="2025"/>
      <w:numFmt w:val="decimal"/>
      <w:lvlText w:val="%1"/>
      <w:lvlJc w:val="left"/>
      <w:pPr>
        <w:ind w:left="16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23984397"/>
    <w:multiLevelType w:val="hybridMultilevel"/>
    <w:tmpl w:val="9A145C3C"/>
    <w:lvl w:ilvl="0" w:tplc="DA78B9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3620A"/>
    <w:multiLevelType w:val="singleLevel"/>
    <w:tmpl w:val="09FC5E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24947C3A"/>
    <w:multiLevelType w:val="hybridMultilevel"/>
    <w:tmpl w:val="B008BAC0"/>
    <w:lvl w:ilvl="0" w:tplc="57B2C2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D90BFA"/>
    <w:multiLevelType w:val="hybridMultilevel"/>
    <w:tmpl w:val="06207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83EA2"/>
    <w:multiLevelType w:val="hybridMultilevel"/>
    <w:tmpl w:val="1854CB1C"/>
    <w:lvl w:ilvl="0" w:tplc="880A5FA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DF72AFD"/>
    <w:multiLevelType w:val="hybridMultilevel"/>
    <w:tmpl w:val="D76280AA"/>
    <w:lvl w:ilvl="0" w:tplc="AF60869E">
      <w:start w:val="2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E884FCA"/>
    <w:multiLevelType w:val="singleLevel"/>
    <w:tmpl w:val="92728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EB62820"/>
    <w:multiLevelType w:val="hybridMultilevel"/>
    <w:tmpl w:val="6F50CACE"/>
    <w:lvl w:ilvl="0" w:tplc="477249D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B1265"/>
    <w:multiLevelType w:val="singleLevel"/>
    <w:tmpl w:val="9BDEFA46"/>
    <w:lvl w:ilvl="0">
      <w:start w:val="5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2C912A6"/>
    <w:multiLevelType w:val="hybridMultilevel"/>
    <w:tmpl w:val="16AC0D4A"/>
    <w:lvl w:ilvl="0" w:tplc="1E7840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8520AE"/>
    <w:multiLevelType w:val="hybridMultilevel"/>
    <w:tmpl w:val="9642061A"/>
    <w:lvl w:ilvl="0" w:tplc="DEAE63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11255"/>
    <w:multiLevelType w:val="hybridMultilevel"/>
    <w:tmpl w:val="192C084A"/>
    <w:lvl w:ilvl="0" w:tplc="CA6886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311A0"/>
    <w:multiLevelType w:val="hybridMultilevel"/>
    <w:tmpl w:val="B5585FB8"/>
    <w:lvl w:ilvl="0" w:tplc="CA68869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6D432F1"/>
    <w:multiLevelType w:val="hybridMultilevel"/>
    <w:tmpl w:val="50FC4A64"/>
    <w:lvl w:ilvl="0" w:tplc="14D81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9B4F65"/>
    <w:multiLevelType w:val="hybridMultilevel"/>
    <w:tmpl w:val="8ED406D2"/>
    <w:lvl w:ilvl="0" w:tplc="F3A6BD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BA6E89"/>
    <w:multiLevelType w:val="hybridMultilevel"/>
    <w:tmpl w:val="19764328"/>
    <w:lvl w:ilvl="0" w:tplc="7FB24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06525F9"/>
    <w:multiLevelType w:val="hybridMultilevel"/>
    <w:tmpl w:val="E7B0DA30"/>
    <w:lvl w:ilvl="0" w:tplc="23DAA7D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EF43A0"/>
    <w:multiLevelType w:val="singleLevel"/>
    <w:tmpl w:val="028E7038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44B7697D"/>
    <w:multiLevelType w:val="singleLevel"/>
    <w:tmpl w:val="407411B0"/>
    <w:lvl w:ilvl="0">
      <w:start w:val="1"/>
      <w:numFmt w:val="upperLetter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8" w15:restartNumberingAfterBreak="0">
    <w:nsid w:val="45C55E49"/>
    <w:multiLevelType w:val="singleLevel"/>
    <w:tmpl w:val="BA48E40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</w:abstractNum>
  <w:abstractNum w:abstractNumId="29" w15:restartNumberingAfterBreak="0">
    <w:nsid w:val="49382D5E"/>
    <w:multiLevelType w:val="singleLevel"/>
    <w:tmpl w:val="55FAF17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2DB6A57"/>
    <w:multiLevelType w:val="singleLevel"/>
    <w:tmpl w:val="B64C05FA"/>
    <w:lvl w:ilvl="0">
      <w:start w:val="1"/>
      <w:numFmt w:val="upperLetter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31" w15:restartNumberingAfterBreak="0">
    <w:nsid w:val="5A6B0A49"/>
    <w:multiLevelType w:val="hybridMultilevel"/>
    <w:tmpl w:val="02D86410"/>
    <w:lvl w:ilvl="0" w:tplc="2528C02C">
      <w:start w:val="2025"/>
      <w:numFmt w:val="decimal"/>
      <w:lvlText w:val="%1"/>
      <w:lvlJc w:val="left"/>
      <w:pPr>
        <w:ind w:left="16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AC21168"/>
    <w:multiLevelType w:val="hybridMultilevel"/>
    <w:tmpl w:val="5F00F0EA"/>
    <w:lvl w:ilvl="0" w:tplc="CA6886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7A04882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1A7C9B"/>
    <w:multiLevelType w:val="hybridMultilevel"/>
    <w:tmpl w:val="9044FB50"/>
    <w:lvl w:ilvl="0" w:tplc="547A54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2F23AA6"/>
    <w:multiLevelType w:val="singleLevel"/>
    <w:tmpl w:val="89AE6E9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BC11F31"/>
    <w:multiLevelType w:val="singleLevel"/>
    <w:tmpl w:val="C61CB7FC"/>
    <w:lvl w:ilvl="0">
      <w:start w:val="5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FA30517"/>
    <w:multiLevelType w:val="hybridMultilevel"/>
    <w:tmpl w:val="E54406B4"/>
    <w:lvl w:ilvl="0" w:tplc="BC66369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8A24E7"/>
    <w:multiLevelType w:val="hybridMultilevel"/>
    <w:tmpl w:val="58BC913C"/>
    <w:lvl w:ilvl="0" w:tplc="D0307AEE">
      <w:start w:val="100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8B6C8C"/>
    <w:multiLevelType w:val="hybridMultilevel"/>
    <w:tmpl w:val="91C485B2"/>
    <w:lvl w:ilvl="0" w:tplc="70782158">
      <w:start w:val="2025"/>
      <w:numFmt w:val="decimal"/>
      <w:lvlText w:val="%1"/>
      <w:lvlJc w:val="left"/>
      <w:pPr>
        <w:ind w:left="157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9" w15:restartNumberingAfterBreak="0">
    <w:nsid w:val="787B5ABB"/>
    <w:multiLevelType w:val="hybridMultilevel"/>
    <w:tmpl w:val="49E64E52"/>
    <w:lvl w:ilvl="0" w:tplc="96AA7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D2968"/>
    <w:multiLevelType w:val="multilevel"/>
    <w:tmpl w:val="1442A368"/>
    <w:lvl w:ilvl="0">
      <w:start w:val="500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D247C"/>
    <w:multiLevelType w:val="multilevel"/>
    <w:tmpl w:val="D2AC8F4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27"/>
  </w:num>
  <w:num w:numId="3">
    <w:abstractNumId w:val="17"/>
  </w:num>
  <w:num w:numId="4">
    <w:abstractNumId w:val="35"/>
  </w:num>
  <w:num w:numId="5">
    <w:abstractNumId w:val="15"/>
  </w:num>
  <w:num w:numId="6">
    <w:abstractNumId w:val="29"/>
  </w:num>
  <w:num w:numId="7">
    <w:abstractNumId w:val="30"/>
  </w:num>
  <w:num w:numId="8">
    <w:abstractNumId w:val="3"/>
  </w:num>
  <w:num w:numId="9">
    <w:abstractNumId w:val="28"/>
  </w:num>
  <w:num w:numId="10">
    <w:abstractNumId w:val="34"/>
  </w:num>
  <w:num w:numId="11">
    <w:abstractNumId w:val="2"/>
  </w:num>
  <w:num w:numId="12">
    <w:abstractNumId w:val="10"/>
  </w:num>
  <w:num w:numId="13">
    <w:abstractNumId w:val="13"/>
  </w:num>
  <w:num w:numId="14">
    <w:abstractNumId w:val="6"/>
  </w:num>
  <w:num w:numId="15">
    <w:abstractNumId w:val="7"/>
  </w:num>
  <w:num w:numId="16">
    <w:abstractNumId w:val="22"/>
  </w:num>
  <w:num w:numId="17">
    <w:abstractNumId w:val="18"/>
  </w:num>
  <w:num w:numId="18">
    <w:abstractNumId w:val="11"/>
  </w:num>
  <w:num w:numId="19">
    <w:abstractNumId w:val="24"/>
  </w:num>
  <w:num w:numId="20">
    <w:abstractNumId w:val="12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9"/>
  </w:num>
  <w:num w:numId="24">
    <w:abstractNumId w:val="41"/>
  </w:num>
  <w:num w:numId="25">
    <w:abstractNumId w:val="33"/>
  </w:num>
  <w:num w:numId="26">
    <w:abstractNumId w:val="14"/>
  </w:num>
  <w:num w:numId="27">
    <w:abstractNumId w:val="19"/>
  </w:num>
  <w:num w:numId="28">
    <w:abstractNumId w:val="39"/>
  </w:num>
  <w:num w:numId="29">
    <w:abstractNumId w:val="32"/>
  </w:num>
  <w:num w:numId="30">
    <w:abstractNumId w:val="4"/>
  </w:num>
  <w:num w:numId="31">
    <w:abstractNumId w:val="5"/>
  </w:num>
  <w:num w:numId="32">
    <w:abstractNumId w:val="23"/>
  </w:num>
  <w:num w:numId="33">
    <w:abstractNumId w:val="16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"/>
  </w:num>
  <w:num w:numId="37">
    <w:abstractNumId w:val="36"/>
  </w:num>
  <w:num w:numId="38">
    <w:abstractNumId w:val="20"/>
  </w:num>
  <w:num w:numId="39">
    <w:abstractNumId w:val="0"/>
  </w:num>
  <w:num w:numId="40">
    <w:abstractNumId w:val="40"/>
  </w:num>
  <w:num w:numId="41">
    <w:abstractNumId w:val="37"/>
  </w:num>
  <w:num w:numId="42">
    <w:abstractNumId w:val="8"/>
  </w:num>
  <w:num w:numId="43">
    <w:abstractNumId w:val="31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866"/>
    <w:rsid w:val="000160E6"/>
    <w:rsid w:val="00031EBB"/>
    <w:rsid w:val="000342C0"/>
    <w:rsid w:val="00046B8E"/>
    <w:rsid w:val="000544F4"/>
    <w:rsid w:val="00063194"/>
    <w:rsid w:val="00063689"/>
    <w:rsid w:val="00067EB5"/>
    <w:rsid w:val="00076616"/>
    <w:rsid w:val="00076E83"/>
    <w:rsid w:val="000A1281"/>
    <w:rsid w:val="000A6E27"/>
    <w:rsid w:val="000C15CD"/>
    <w:rsid w:val="000C5379"/>
    <w:rsid w:val="000C79B8"/>
    <w:rsid w:val="000D6F9C"/>
    <w:rsid w:val="000E28E1"/>
    <w:rsid w:val="000F14C9"/>
    <w:rsid w:val="000F2E27"/>
    <w:rsid w:val="000F3CD8"/>
    <w:rsid w:val="000F53DA"/>
    <w:rsid w:val="00101BF2"/>
    <w:rsid w:val="00104C76"/>
    <w:rsid w:val="0011081A"/>
    <w:rsid w:val="001220AE"/>
    <w:rsid w:val="001222D1"/>
    <w:rsid w:val="001267A5"/>
    <w:rsid w:val="00126B8E"/>
    <w:rsid w:val="00131AA5"/>
    <w:rsid w:val="00135570"/>
    <w:rsid w:val="001376F9"/>
    <w:rsid w:val="00151413"/>
    <w:rsid w:val="00165F86"/>
    <w:rsid w:val="00167ADD"/>
    <w:rsid w:val="00174CF0"/>
    <w:rsid w:val="00192ED9"/>
    <w:rsid w:val="001966DA"/>
    <w:rsid w:val="001A3E13"/>
    <w:rsid w:val="001B0D6D"/>
    <w:rsid w:val="001C77F4"/>
    <w:rsid w:val="001D0FC5"/>
    <w:rsid w:val="001D5ED9"/>
    <w:rsid w:val="001E0C89"/>
    <w:rsid w:val="001F715D"/>
    <w:rsid w:val="00202A4F"/>
    <w:rsid w:val="002217AA"/>
    <w:rsid w:val="002317AE"/>
    <w:rsid w:val="00234B9B"/>
    <w:rsid w:val="00252E3B"/>
    <w:rsid w:val="002539E4"/>
    <w:rsid w:val="0026499A"/>
    <w:rsid w:val="002715C4"/>
    <w:rsid w:val="00277ED5"/>
    <w:rsid w:val="00282A43"/>
    <w:rsid w:val="002873B7"/>
    <w:rsid w:val="0029375B"/>
    <w:rsid w:val="00296D2F"/>
    <w:rsid w:val="002A05D9"/>
    <w:rsid w:val="002A47BE"/>
    <w:rsid w:val="002B754F"/>
    <w:rsid w:val="002C0358"/>
    <w:rsid w:val="002C0A03"/>
    <w:rsid w:val="002C3016"/>
    <w:rsid w:val="002C30E0"/>
    <w:rsid w:val="002D1371"/>
    <w:rsid w:val="002E725B"/>
    <w:rsid w:val="002F2163"/>
    <w:rsid w:val="002F2D64"/>
    <w:rsid w:val="002F49C5"/>
    <w:rsid w:val="002F66F2"/>
    <w:rsid w:val="0031792B"/>
    <w:rsid w:val="003276B1"/>
    <w:rsid w:val="00330F08"/>
    <w:rsid w:val="00334091"/>
    <w:rsid w:val="0033643E"/>
    <w:rsid w:val="003431A0"/>
    <w:rsid w:val="00353CCA"/>
    <w:rsid w:val="00354BAB"/>
    <w:rsid w:val="0035786C"/>
    <w:rsid w:val="00366563"/>
    <w:rsid w:val="00375ABB"/>
    <w:rsid w:val="003902E5"/>
    <w:rsid w:val="00392818"/>
    <w:rsid w:val="003D377F"/>
    <w:rsid w:val="003E09DC"/>
    <w:rsid w:val="003E5276"/>
    <w:rsid w:val="003F6ED0"/>
    <w:rsid w:val="0040604E"/>
    <w:rsid w:val="004147C3"/>
    <w:rsid w:val="00430DC3"/>
    <w:rsid w:val="00443390"/>
    <w:rsid w:val="00450AFE"/>
    <w:rsid w:val="00451259"/>
    <w:rsid w:val="00454566"/>
    <w:rsid w:val="004554CA"/>
    <w:rsid w:val="00455697"/>
    <w:rsid w:val="00467BB2"/>
    <w:rsid w:val="004703CB"/>
    <w:rsid w:val="004B304F"/>
    <w:rsid w:val="004B3900"/>
    <w:rsid w:val="004C6E86"/>
    <w:rsid w:val="004E7004"/>
    <w:rsid w:val="004E72E3"/>
    <w:rsid w:val="00502478"/>
    <w:rsid w:val="00506ACF"/>
    <w:rsid w:val="005131D2"/>
    <w:rsid w:val="00516EB0"/>
    <w:rsid w:val="005171FD"/>
    <w:rsid w:val="00522C18"/>
    <w:rsid w:val="005318E8"/>
    <w:rsid w:val="00537F1F"/>
    <w:rsid w:val="00553AC2"/>
    <w:rsid w:val="005556A2"/>
    <w:rsid w:val="00566368"/>
    <w:rsid w:val="005765A3"/>
    <w:rsid w:val="00576D70"/>
    <w:rsid w:val="00592B98"/>
    <w:rsid w:val="005946AE"/>
    <w:rsid w:val="005A0DE2"/>
    <w:rsid w:val="005C31D7"/>
    <w:rsid w:val="005C527C"/>
    <w:rsid w:val="005D2E7F"/>
    <w:rsid w:val="005D4D04"/>
    <w:rsid w:val="005D65EA"/>
    <w:rsid w:val="00612C85"/>
    <w:rsid w:val="00614965"/>
    <w:rsid w:val="00614CEE"/>
    <w:rsid w:val="00616180"/>
    <w:rsid w:val="00620F7B"/>
    <w:rsid w:val="006326DB"/>
    <w:rsid w:val="00636923"/>
    <w:rsid w:val="00641FD6"/>
    <w:rsid w:val="006463F0"/>
    <w:rsid w:val="00667437"/>
    <w:rsid w:val="006813FF"/>
    <w:rsid w:val="00684141"/>
    <w:rsid w:val="006A35A9"/>
    <w:rsid w:val="006B27A7"/>
    <w:rsid w:val="006B5A6D"/>
    <w:rsid w:val="006B5DF2"/>
    <w:rsid w:val="006B6EFA"/>
    <w:rsid w:val="006C204A"/>
    <w:rsid w:val="006C3494"/>
    <w:rsid w:val="006E33EB"/>
    <w:rsid w:val="006E377E"/>
    <w:rsid w:val="006E70B4"/>
    <w:rsid w:val="006F27FA"/>
    <w:rsid w:val="006F4B96"/>
    <w:rsid w:val="0070310E"/>
    <w:rsid w:val="007109EF"/>
    <w:rsid w:val="007127D0"/>
    <w:rsid w:val="007157F2"/>
    <w:rsid w:val="00724019"/>
    <w:rsid w:val="00733A33"/>
    <w:rsid w:val="00733B90"/>
    <w:rsid w:val="007476C1"/>
    <w:rsid w:val="00750143"/>
    <w:rsid w:val="0075317D"/>
    <w:rsid w:val="00760002"/>
    <w:rsid w:val="007657A6"/>
    <w:rsid w:val="00766E21"/>
    <w:rsid w:val="00774B29"/>
    <w:rsid w:val="00777F59"/>
    <w:rsid w:val="0078085B"/>
    <w:rsid w:val="00796EE8"/>
    <w:rsid w:val="007B023B"/>
    <w:rsid w:val="007B7EA6"/>
    <w:rsid w:val="007C3B40"/>
    <w:rsid w:val="007D7209"/>
    <w:rsid w:val="007E3503"/>
    <w:rsid w:val="007E3BB1"/>
    <w:rsid w:val="007F1E91"/>
    <w:rsid w:val="008010BC"/>
    <w:rsid w:val="00801871"/>
    <w:rsid w:val="008146F3"/>
    <w:rsid w:val="00816871"/>
    <w:rsid w:val="00820740"/>
    <w:rsid w:val="008437D7"/>
    <w:rsid w:val="00844649"/>
    <w:rsid w:val="0084760D"/>
    <w:rsid w:val="00857EFE"/>
    <w:rsid w:val="0087508C"/>
    <w:rsid w:val="008801F9"/>
    <w:rsid w:val="00882FE2"/>
    <w:rsid w:val="008964BD"/>
    <w:rsid w:val="008A5FE0"/>
    <w:rsid w:val="008A7195"/>
    <w:rsid w:val="008B0FF1"/>
    <w:rsid w:val="008D0621"/>
    <w:rsid w:val="008D1E7C"/>
    <w:rsid w:val="008D288A"/>
    <w:rsid w:val="008D4025"/>
    <w:rsid w:val="008E482C"/>
    <w:rsid w:val="0091006C"/>
    <w:rsid w:val="009117C3"/>
    <w:rsid w:val="00921F30"/>
    <w:rsid w:val="00926BF2"/>
    <w:rsid w:val="00927515"/>
    <w:rsid w:val="009307D7"/>
    <w:rsid w:val="009308E9"/>
    <w:rsid w:val="00935C66"/>
    <w:rsid w:val="00960CDD"/>
    <w:rsid w:val="00960F2F"/>
    <w:rsid w:val="00965B66"/>
    <w:rsid w:val="00967715"/>
    <w:rsid w:val="00976C33"/>
    <w:rsid w:val="00983188"/>
    <w:rsid w:val="009911B7"/>
    <w:rsid w:val="00992899"/>
    <w:rsid w:val="00992AFA"/>
    <w:rsid w:val="009A0CD8"/>
    <w:rsid w:val="009A5207"/>
    <w:rsid w:val="009B2778"/>
    <w:rsid w:val="009C3AEE"/>
    <w:rsid w:val="009C64B5"/>
    <w:rsid w:val="009D50BC"/>
    <w:rsid w:val="009D5886"/>
    <w:rsid w:val="009E1580"/>
    <w:rsid w:val="009E505B"/>
    <w:rsid w:val="009F44C0"/>
    <w:rsid w:val="00A00BD2"/>
    <w:rsid w:val="00A0330B"/>
    <w:rsid w:val="00A144DF"/>
    <w:rsid w:val="00A15BBD"/>
    <w:rsid w:val="00A32282"/>
    <w:rsid w:val="00A45460"/>
    <w:rsid w:val="00A47351"/>
    <w:rsid w:val="00A47951"/>
    <w:rsid w:val="00A531B4"/>
    <w:rsid w:val="00A542C8"/>
    <w:rsid w:val="00A62656"/>
    <w:rsid w:val="00A72E9F"/>
    <w:rsid w:val="00A75442"/>
    <w:rsid w:val="00A76C63"/>
    <w:rsid w:val="00A80866"/>
    <w:rsid w:val="00AA22A8"/>
    <w:rsid w:val="00AB72A4"/>
    <w:rsid w:val="00AC13C6"/>
    <w:rsid w:val="00AC1D02"/>
    <w:rsid w:val="00AC496E"/>
    <w:rsid w:val="00AD571B"/>
    <w:rsid w:val="00AD586E"/>
    <w:rsid w:val="00AD604B"/>
    <w:rsid w:val="00AE403A"/>
    <w:rsid w:val="00AE5338"/>
    <w:rsid w:val="00B03109"/>
    <w:rsid w:val="00B0663D"/>
    <w:rsid w:val="00B45DD2"/>
    <w:rsid w:val="00B51B3A"/>
    <w:rsid w:val="00B53502"/>
    <w:rsid w:val="00B561DA"/>
    <w:rsid w:val="00B60D84"/>
    <w:rsid w:val="00B73620"/>
    <w:rsid w:val="00B85561"/>
    <w:rsid w:val="00BB2515"/>
    <w:rsid w:val="00BB4448"/>
    <w:rsid w:val="00BB59D1"/>
    <w:rsid w:val="00BD340D"/>
    <w:rsid w:val="00BE10CF"/>
    <w:rsid w:val="00BE799E"/>
    <w:rsid w:val="00BF0A5C"/>
    <w:rsid w:val="00BF20C4"/>
    <w:rsid w:val="00C000A7"/>
    <w:rsid w:val="00C02CE9"/>
    <w:rsid w:val="00C172EA"/>
    <w:rsid w:val="00C17DAA"/>
    <w:rsid w:val="00C34E99"/>
    <w:rsid w:val="00C52F45"/>
    <w:rsid w:val="00C61848"/>
    <w:rsid w:val="00C65046"/>
    <w:rsid w:val="00C814DD"/>
    <w:rsid w:val="00C8259B"/>
    <w:rsid w:val="00C86BA5"/>
    <w:rsid w:val="00C95201"/>
    <w:rsid w:val="00CA3994"/>
    <w:rsid w:val="00CA7217"/>
    <w:rsid w:val="00CB2265"/>
    <w:rsid w:val="00CC341D"/>
    <w:rsid w:val="00CD67B8"/>
    <w:rsid w:val="00CE18CE"/>
    <w:rsid w:val="00CE3871"/>
    <w:rsid w:val="00CE6DE3"/>
    <w:rsid w:val="00CF2AB0"/>
    <w:rsid w:val="00D01073"/>
    <w:rsid w:val="00D042D1"/>
    <w:rsid w:val="00D175F8"/>
    <w:rsid w:val="00D20326"/>
    <w:rsid w:val="00D270CB"/>
    <w:rsid w:val="00D35AE6"/>
    <w:rsid w:val="00D447A5"/>
    <w:rsid w:val="00D4705D"/>
    <w:rsid w:val="00D5135C"/>
    <w:rsid w:val="00D64F1C"/>
    <w:rsid w:val="00D84131"/>
    <w:rsid w:val="00D84368"/>
    <w:rsid w:val="00DB365E"/>
    <w:rsid w:val="00DC09EB"/>
    <w:rsid w:val="00DC5DEB"/>
    <w:rsid w:val="00DD2954"/>
    <w:rsid w:val="00DD6A51"/>
    <w:rsid w:val="00DD73F3"/>
    <w:rsid w:val="00DE17EE"/>
    <w:rsid w:val="00DE39A7"/>
    <w:rsid w:val="00DE52AE"/>
    <w:rsid w:val="00DF54F0"/>
    <w:rsid w:val="00DF6EE3"/>
    <w:rsid w:val="00E00511"/>
    <w:rsid w:val="00E06A61"/>
    <w:rsid w:val="00E16677"/>
    <w:rsid w:val="00E25D7B"/>
    <w:rsid w:val="00E270AE"/>
    <w:rsid w:val="00E37C4C"/>
    <w:rsid w:val="00E47889"/>
    <w:rsid w:val="00E63B79"/>
    <w:rsid w:val="00E72AE8"/>
    <w:rsid w:val="00E773A0"/>
    <w:rsid w:val="00E77FD5"/>
    <w:rsid w:val="00E808E2"/>
    <w:rsid w:val="00E87104"/>
    <w:rsid w:val="00E90A05"/>
    <w:rsid w:val="00E959C2"/>
    <w:rsid w:val="00E96D69"/>
    <w:rsid w:val="00EA3ABD"/>
    <w:rsid w:val="00EB04D9"/>
    <w:rsid w:val="00EB6CD1"/>
    <w:rsid w:val="00EC0EE1"/>
    <w:rsid w:val="00EC714A"/>
    <w:rsid w:val="00F13BCB"/>
    <w:rsid w:val="00F146D4"/>
    <w:rsid w:val="00F41972"/>
    <w:rsid w:val="00F4600F"/>
    <w:rsid w:val="00F53C8D"/>
    <w:rsid w:val="00F55C19"/>
    <w:rsid w:val="00F76633"/>
    <w:rsid w:val="00F83F91"/>
    <w:rsid w:val="00FA0B52"/>
    <w:rsid w:val="00FA2D2F"/>
    <w:rsid w:val="00FA3BD5"/>
    <w:rsid w:val="00FA7263"/>
    <w:rsid w:val="00FC0CEC"/>
    <w:rsid w:val="00FC16FD"/>
    <w:rsid w:val="00FE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CB3DE"/>
  <w15:docId w15:val="{51DAD544-F59B-4ABE-8A75-93474F99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6C1"/>
  </w:style>
  <w:style w:type="paragraph" w:styleId="Heading1">
    <w:name w:val="heading 1"/>
    <w:basedOn w:val="Normal"/>
    <w:next w:val="Normal"/>
    <w:qFormat/>
    <w:rsid w:val="007476C1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476C1"/>
    <w:pPr>
      <w:keepNext/>
      <w:numPr>
        <w:numId w:val="1"/>
      </w:numPr>
      <w:outlineLvl w:val="1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7476C1"/>
    <w:rPr>
      <w:sz w:val="24"/>
    </w:rPr>
  </w:style>
  <w:style w:type="paragraph" w:styleId="BodyText2">
    <w:name w:val="Body Text 2"/>
    <w:basedOn w:val="Normal"/>
    <w:semiHidden/>
    <w:rsid w:val="007476C1"/>
    <w:pPr>
      <w:jc w:val="center"/>
    </w:pPr>
  </w:style>
  <w:style w:type="paragraph" w:styleId="ListParagraph">
    <w:name w:val="List Paragraph"/>
    <w:basedOn w:val="Normal"/>
    <w:qFormat/>
    <w:rsid w:val="007476C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C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4CF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40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019"/>
  </w:style>
  <w:style w:type="paragraph" w:styleId="Footer">
    <w:name w:val="footer"/>
    <w:basedOn w:val="Normal"/>
    <w:link w:val="FooterChar"/>
    <w:uiPriority w:val="99"/>
    <w:unhideWhenUsed/>
    <w:rsid w:val="007240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2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6C2E5-5241-4952-BB49-104F19C8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is a tentative agenda for the February 9, 2004 council meeting scheduled for 5:00 p</vt:lpstr>
    </vt:vector>
  </TitlesOfParts>
  <Company>Sac City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is a tentative agenda for the February 9, 2004 council meeting scheduled for 5:00 p</dc:title>
  <dc:creator>TERESA OLSON</dc:creator>
  <cp:lastModifiedBy>Annette</cp:lastModifiedBy>
  <cp:revision>11</cp:revision>
  <cp:lastPrinted>2025-08-06T17:37:00Z</cp:lastPrinted>
  <dcterms:created xsi:type="dcterms:W3CDTF">2026-07-27T15:30:00Z</dcterms:created>
  <dcterms:modified xsi:type="dcterms:W3CDTF">2026-08-07T14:56:00Z</dcterms:modified>
</cp:coreProperties>
</file>